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E968E" w14:textId="77777777" w:rsidR="00A90776" w:rsidRPr="00931701" w:rsidRDefault="00A90776" w:rsidP="00A90776">
      <w:pPr>
        <w:jc w:val="center"/>
        <w:rPr>
          <w:b/>
          <w:sz w:val="20"/>
          <w:szCs w:val="24"/>
        </w:rPr>
      </w:pPr>
      <w:r w:rsidRPr="00931701">
        <w:rPr>
          <w:b/>
          <w:bCs/>
          <w:sz w:val="20"/>
          <w:szCs w:val="24"/>
        </w:rPr>
        <w:t>“AÑO DEL BICENTENARIO, DE LA CONSOLIDACION DE NUESTRA INDEPENDENCIA, Y DE LA CONMEMORACION DE LAS HEROICAS BATALLA DE JUNIN Y AYACUCHO”</w:t>
      </w:r>
    </w:p>
    <w:p w14:paraId="1F61F637" w14:textId="77777777" w:rsidR="00A90776" w:rsidRDefault="00A90776" w:rsidP="009707E0">
      <w:pPr>
        <w:jc w:val="right"/>
        <w:rPr>
          <w:sz w:val="24"/>
          <w:szCs w:val="24"/>
        </w:rPr>
      </w:pPr>
    </w:p>
    <w:p w14:paraId="6B0D72F6" w14:textId="7069A168" w:rsidR="009707E0" w:rsidRDefault="00736C40" w:rsidP="009707E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Mañazo</w:t>
      </w:r>
      <w:proofErr w:type="spellEnd"/>
      <w:r>
        <w:rPr>
          <w:sz w:val="24"/>
          <w:szCs w:val="24"/>
        </w:rPr>
        <w:t>, 04 de marzo de 2024</w:t>
      </w:r>
      <w:r w:rsidR="009707E0">
        <w:rPr>
          <w:sz w:val="24"/>
          <w:szCs w:val="24"/>
        </w:rPr>
        <w:t>.</w:t>
      </w:r>
    </w:p>
    <w:p w14:paraId="7E002BD8" w14:textId="5CA0AFB4" w:rsidR="009707E0" w:rsidRDefault="009707E0" w:rsidP="009707E0">
      <w:pPr>
        <w:rPr>
          <w:sz w:val="24"/>
          <w:szCs w:val="24"/>
          <w:u w:val="single"/>
        </w:rPr>
      </w:pPr>
      <w:r w:rsidRPr="00624C12">
        <w:rPr>
          <w:sz w:val="24"/>
          <w:szCs w:val="24"/>
          <w:u w:val="single"/>
        </w:rPr>
        <w:t>OFICIO N°</w:t>
      </w:r>
      <w:r w:rsidR="00736C40">
        <w:rPr>
          <w:sz w:val="24"/>
          <w:szCs w:val="24"/>
          <w:u w:val="single"/>
        </w:rPr>
        <w:t xml:space="preserve"> 004</w:t>
      </w:r>
      <w:r>
        <w:rPr>
          <w:sz w:val="24"/>
          <w:szCs w:val="24"/>
          <w:u w:val="single"/>
        </w:rPr>
        <w:t>-202</w:t>
      </w:r>
      <w:r w:rsidR="00736C40">
        <w:rPr>
          <w:sz w:val="24"/>
          <w:szCs w:val="24"/>
          <w:u w:val="single"/>
        </w:rPr>
        <w:t>4</w:t>
      </w:r>
      <w:r w:rsidRPr="00624C12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D.</w:t>
      </w:r>
      <w:proofErr w:type="gramStart"/>
      <w:r>
        <w:rPr>
          <w:sz w:val="24"/>
          <w:szCs w:val="24"/>
          <w:u w:val="single"/>
        </w:rPr>
        <w:t>IE.PRIMARIA</w:t>
      </w:r>
      <w:proofErr w:type="gramEnd"/>
      <w:r>
        <w:rPr>
          <w:sz w:val="24"/>
          <w:szCs w:val="24"/>
          <w:u w:val="single"/>
        </w:rPr>
        <w:t xml:space="preserve"> Nº 70319-MAÑAZO/ILAVE.</w:t>
      </w:r>
    </w:p>
    <w:p w14:paraId="679EEDA2" w14:textId="77777777" w:rsidR="009707E0" w:rsidRDefault="009707E0" w:rsidP="009707E0">
      <w:pPr>
        <w:spacing w:after="0"/>
        <w:rPr>
          <w:sz w:val="24"/>
          <w:szCs w:val="24"/>
        </w:rPr>
      </w:pPr>
      <w:r w:rsidRPr="00624C12">
        <w:rPr>
          <w:sz w:val="24"/>
          <w:szCs w:val="24"/>
        </w:rPr>
        <w:t>SEÑOR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bookmarkStart w:id="0" w:name="_Hlk128741039"/>
      <w:r>
        <w:rPr>
          <w:sz w:val="24"/>
          <w:szCs w:val="24"/>
        </w:rPr>
        <w:t xml:space="preserve">Lic. </w:t>
      </w:r>
      <w:proofErr w:type="spellStart"/>
      <w:r>
        <w:rPr>
          <w:sz w:val="24"/>
          <w:szCs w:val="24"/>
        </w:rPr>
        <w:t>Norka</w:t>
      </w:r>
      <w:proofErr w:type="spellEnd"/>
      <w:r>
        <w:rPr>
          <w:sz w:val="24"/>
          <w:szCs w:val="24"/>
        </w:rPr>
        <w:t xml:space="preserve"> B CCORI TORO</w:t>
      </w:r>
      <w:bookmarkEnd w:id="0"/>
      <w:r>
        <w:rPr>
          <w:sz w:val="24"/>
          <w:szCs w:val="24"/>
        </w:rPr>
        <w:t xml:space="preserve">. </w:t>
      </w:r>
    </w:p>
    <w:p w14:paraId="570F5CE8" w14:textId="77777777" w:rsidR="009707E0" w:rsidRDefault="009707E0" w:rsidP="009707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DIRECTORA  DE</w:t>
      </w:r>
      <w:proofErr w:type="gramEnd"/>
      <w:r>
        <w:rPr>
          <w:sz w:val="24"/>
          <w:szCs w:val="24"/>
        </w:rPr>
        <w:t xml:space="preserve">  LA UGEL  EL COLLAO</w:t>
      </w:r>
      <w:bookmarkStart w:id="1" w:name="_GoBack"/>
      <w:bookmarkEnd w:id="1"/>
    </w:p>
    <w:p w14:paraId="036C1032" w14:textId="77777777" w:rsidR="009707E0" w:rsidRDefault="009707E0" w:rsidP="009707E0">
      <w:pPr>
        <w:spacing w:after="0"/>
        <w:rPr>
          <w:sz w:val="24"/>
          <w:szCs w:val="24"/>
        </w:rPr>
      </w:pPr>
    </w:p>
    <w:p w14:paraId="63B5EE75" w14:textId="77777777" w:rsidR="009707E0" w:rsidRDefault="009707E0" w:rsidP="009707E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PRESENTE. -</w:t>
      </w:r>
    </w:p>
    <w:p w14:paraId="25E406A2" w14:textId="580693E8" w:rsidR="009707E0" w:rsidRPr="004636B5" w:rsidRDefault="009707E0" w:rsidP="00736C40">
      <w:pPr>
        <w:spacing w:after="0"/>
        <w:ind w:left="1985" w:hanging="1985"/>
        <w:rPr>
          <w:lang w:val="es-MX"/>
        </w:rPr>
      </w:pPr>
      <w:r>
        <w:rPr>
          <w:sz w:val="24"/>
          <w:szCs w:val="24"/>
        </w:rPr>
        <w:t>ASUNTO</w:t>
      </w:r>
      <w:r>
        <w:rPr>
          <w:sz w:val="24"/>
          <w:szCs w:val="24"/>
        </w:rPr>
        <w:tab/>
        <w:t xml:space="preserve">: ELEVO INFORME </w:t>
      </w:r>
      <w:r w:rsidR="00736C40">
        <w:rPr>
          <w:sz w:val="24"/>
          <w:szCs w:val="24"/>
        </w:rPr>
        <w:t>SOBRE LA SEMANA DE GESTION (HOJA DE RUTA)</w:t>
      </w:r>
      <w:r>
        <w:rPr>
          <w:lang w:val="es-MX"/>
        </w:rPr>
        <w:tab/>
      </w:r>
      <w:r>
        <w:rPr>
          <w:lang w:val="es-MX"/>
        </w:rPr>
        <w:tab/>
      </w:r>
      <w:r w:rsidR="00736C40">
        <w:rPr>
          <w:lang w:val="es-MX"/>
        </w:rPr>
        <w:t>-------</w:t>
      </w:r>
      <w:r>
        <w:rPr>
          <w:lang w:val="es-MX"/>
        </w:rPr>
        <w:t>----------------------------------------------------------------------------------------</w:t>
      </w:r>
      <w:r w:rsidR="00736C40">
        <w:rPr>
          <w:lang w:val="es-MX"/>
        </w:rPr>
        <w:t>------</w:t>
      </w:r>
    </w:p>
    <w:p w14:paraId="37DF2FE5" w14:textId="77777777" w:rsidR="009707E0" w:rsidRDefault="009707E0" w:rsidP="009707E0">
      <w:pPr>
        <w:spacing w:line="360" w:lineRule="auto"/>
        <w:jc w:val="both"/>
        <w:rPr>
          <w:lang w:val="es-MX"/>
        </w:rPr>
      </w:pPr>
    </w:p>
    <w:p w14:paraId="083D4321" w14:textId="5B5E5566" w:rsidR="009707E0" w:rsidRDefault="009707E0" w:rsidP="009707E0">
      <w:pPr>
        <w:spacing w:line="360" w:lineRule="auto"/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 Tengo el grato</w:t>
      </w:r>
      <w:r w:rsidR="00A90776">
        <w:rPr>
          <w:lang w:val="es-MX"/>
        </w:rPr>
        <w:t xml:space="preserve"> honor de</w:t>
      </w:r>
      <w:r>
        <w:rPr>
          <w:lang w:val="es-MX"/>
        </w:rPr>
        <w:t xml:space="preserve"> </w:t>
      </w:r>
      <w:r w:rsidR="00736C40">
        <w:rPr>
          <w:lang w:val="es-MX"/>
        </w:rPr>
        <w:t>dirigirme a</w:t>
      </w:r>
      <w:r>
        <w:rPr>
          <w:lang w:val="es-MX"/>
        </w:rPr>
        <w:t xml:space="preserve"> Ud.</w:t>
      </w:r>
      <w:r w:rsidR="00736C40">
        <w:rPr>
          <w:lang w:val="es-MX"/>
        </w:rPr>
        <w:t>, con</w:t>
      </w:r>
      <w:r>
        <w:rPr>
          <w:lang w:val="es-MX"/>
        </w:rPr>
        <w:t xml:space="preserve"> la finalidad de elevar el </w:t>
      </w:r>
      <w:r w:rsidR="00A90776">
        <w:rPr>
          <w:lang w:val="es-MX"/>
        </w:rPr>
        <w:t xml:space="preserve">informe detallado </w:t>
      </w:r>
      <w:r w:rsidR="00736C40">
        <w:rPr>
          <w:lang w:val="es-MX"/>
        </w:rPr>
        <w:t>sobre la semana de gestión (Hoja de Ruta)</w:t>
      </w:r>
      <w:r w:rsidRPr="00736C40">
        <w:rPr>
          <w:lang w:val="es-MX"/>
        </w:rPr>
        <w:t xml:space="preserve">, de la I.E.P. Nº 70319 de </w:t>
      </w:r>
      <w:proofErr w:type="spellStart"/>
      <w:r w:rsidRPr="00736C40">
        <w:rPr>
          <w:lang w:val="es-MX"/>
        </w:rPr>
        <w:t>Mañazo</w:t>
      </w:r>
      <w:proofErr w:type="spellEnd"/>
      <w:r w:rsidRPr="00736C40">
        <w:rPr>
          <w:lang w:val="es-MX"/>
        </w:rPr>
        <w:t>, en cumplimiento a la disposición superior</w:t>
      </w:r>
      <w:r w:rsidR="00736C40">
        <w:rPr>
          <w:lang w:val="es-MX"/>
        </w:rPr>
        <w:t>.</w:t>
      </w:r>
    </w:p>
    <w:p w14:paraId="314501C9" w14:textId="77777777" w:rsidR="009707E0" w:rsidRDefault="009707E0" w:rsidP="009707E0">
      <w:pPr>
        <w:spacing w:line="360" w:lineRule="auto"/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</w:p>
    <w:p w14:paraId="3F6249B8" w14:textId="77777777" w:rsidR="009707E0" w:rsidRDefault="009707E0" w:rsidP="009707E0">
      <w:pPr>
        <w:spacing w:line="360" w:lineRule="auto"/>
        <w:ind w:firstLine="708"/>
        <w:jc w:val="both"/>
        <w:rPr>
          <w:lang w:val="es-MX"/>
        </w:rPr>
      </w:pPr>
      <w:r>
        <w:rPr>
          <w:lang w:val="es-MX"/>
        </w:rPr>
        <w:t xml:space="preserve">             Sin otro particular aprovecho la oportunidad para renovarle los sentimientos de mi estima personal.</w:t>
      </w:r>
    </w:p>
    <w:p w14:paraId="38B2FF8C" w14:textId="77777777" w:rsidR="009707E0" w:rsidRDefault="009707E0" w:rsidP="009707E0"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</w:t>
      </w:r>
    </w:p>
    <w:p w14:paraId="2F017A25" w14:textId="77777777" w:rsidR="009707E0" w:rsidRDefault="009707E0" w:rsidP="009707E0">
      <w:pPr>
        <w:spacing w:before="240" w:after="0" w:line="276" w:lineRule="auto"/>
        <w:ind w:left="-1276"/>
        <w:jc w:val="center"/>
        <w:rPr>
          <w:rFonts w:ascii="Arial Black" w:eastAsia="Arial" w:hAnsi="Arial Black" w:cs="Arial"/>
          <w:b/>
          <w:sz w:val="28"/>
          <w:szCs w:val="28"/>
        </w:rPr>
      </w:pPr>
    </w:p>
    <w:p w14:paraId="2DB1FCDA" w14:textId="3E3A4FD2" w:rsidR="009707E0" w:rsidRDefault="00736C40" w:rsidP="009707E0">
      <w:pPr>
        <w:spacing w:before="240" w:after="0" w:line="276" w:lineRule="auto"/>
        <w:ind w:left="-1276"/>
        <w:jc w:val="center"/>
        <w:rPr>
          <w:rFonts w:ascii="Arial Black" w:eastAsia="Arial" w:hAnsi="Arial Black" w:cs="Arial"/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1BB8224" wp14:editId="48BB60D9">
            <wp:simplePos x="0" y="0"/>
            <wp:positionH relativeFrom="column">
              <wp:posOffset>1295400</wp:posOffset>
            </wp:positionH>
            <wp:positionV relativeFrom="paragraph">
              <wp:posOffset>154940</wp:posOffset>
            </wp:positionV>
            <wp:extent cx="2642870" cy="1360170"/>
            <wp:effectExtent l="0" t="0" r="508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7F466" w14:textId="17CD68CD" w:rsidR="009707E0" w:rsidRDefault="009707E0" w:rsidP="009707E0">
      <w:pPr>
        <w:spacing w:before="240" w:after="0" w:line="276" w:lineRule="auto"/>
        <w:ind w:left="-1276"/>
        <w:jc w:val="center"/>
        <w:rPr>
          <w:rFonts w:ascii="Arial Black" w:eastAsia="Arial" w:hAnsi="Arial Black" w:cs="Arial"/>
          <w:b/>
          <w:sz w:val="28"/>
          <w:szCs w:val="28"/>
        </w:rPr>
      </w:pPr>
    </w:p>
    <w:p w14:paraId="1588AC2C" w14:textId="77777777" w:rsidR="009707E0" w:rsidRDefault="009707E0" w:rsidP="009707E0">
      <w:pPr>
        <w:spacing w:before="240" w:after="0" w:line="276" w:lineRule="auto"/>
        <w:ind w:left="-1276"/>
        <w:jc w:val="center"/>
        <w:rPr>
          <w:rFonts w:ascii="Arial Black" w:eastAsia="Arial" w:hAnsi="Arial Black" w:cs="Arial"/>
          <w:b/>
          <w:sz w:val="28"/>
          <w:szCs w:val="28"/>
        </w:rPr>
      </w:pPr>
    </w:p>
    <w:p w14:paraId="7090D6EB" w14:textId="77777777" w:rsidR="009707E0" w:rsidRDefault="009707E0" w:rsidP="009707E0">
      <w:pPr>
        <w:spacing w:before="240" w:after="0" w:line="276" w:lineRule="auto"/>
        <w:ind w:left="-1276"/>
        <w:jc w:val="center"/>
        <w:rPr>
          <w:rFonts w:ascii="Arial Black" w:eastAsia="Arial" w:hAnsi="Arial Black" w:cs="Arial"/>
          <w:b/>
          <w:sz w:val="28"/>
          <w:szCs w:val="28"/>
        </w:rPr>
      </w:pPr>
    </w:p>
    <w:p w14:paraId="1A50BF24" w14:textId="77777777" w:rsidR="009707E0" w:rsidRDefault="009707E0" w:rsidP="009707E0">
      <w:pPr>
        <w:spacing w:before="240" w:after="0" w:line="276" w:lineRule="auto"/>
        <w:ind w:left="-1276"/>
        <w:jc w:val="center"/>
        <w:rPr>
          <w:rFonts w:ascii="Arial Black" w:eastAsia="Arial" w:hAnsi="Arial Black" w:cs="Arial"/>
          <w:b/>
          <w:sz w:val="28"/>
          <w:szCs w:val="28"/>
        </w:rPr>
      </w:pPr>
    </w:p>
    <w:p w14:paraId="67128F3D" w14:textId="77777777" w:rsidR="009707E0" w:rsidRDefault="009707E0" w:rsidP="009707E0">
      <w:pPr>
        <w:spacing w:before="240" w:after="0" w:line="276" w:lineRule="auto"/>
        <w:ind w:left="-1276"/>
        <w:jc w:val="center"/>
        <w:rPr>
          <w:rFonts w:ascii="Arial Black" w:eastAsia="Arial" w:hAnsi="Arial Black" w:cs="Arial"/>
          <w:b/>
          <w:sz w:val="28"/>
          <w:szCs w:val="28"/>
        </w:rPr>
      </w:pPr>
    </w:p>
    <w:p w14:paraId="0C6CAA6D" w14:textId="77777777" w:rsidR="009707E0" w:rsidRDefault="009707E0" w:rsidP="009707E0">
      <w:pPr>
        <w:spacing w:before="240" w:after="0" w:line="276" w:lineRule="auto"/>
        <w:ind w:left="-1276"/>
        <w:jc w:val="center"/>
        <w:rPr>
          <w:rFonts w:ascii="Arial Black" w:eastAsia="Arial" w:hAnsi="Arial Black" w:cs="Arial"/>
          <w:b/>
          <w:sz w:val="28"/>
          <w:szCs w:val="28"/>
        </w:rPr>
      </w:pPr>
    </w:p>
    <w:p w14:paraId="50271617" w14:textId="5C0A6956" w:rsidR="009513C2" w:rsidRPr="00D67484" w:rsidRDefault="009513C2" w:rsidP="009707E0">
      <w:pPr>
        <w:spacing w:before="240" w:after="0" w:line="276" w:lineRule="auto"/>
        <w:ind w:left="-1276"/>
        <w:jc w:val="center"/>
        <w:rPr>
          <w:rFonts w:ascii="Arial Black" w:eastAsia="Arial" w:hAnsi="Arial Black" w:cs="Arial"/>
          <w:b/>
          <w:sz w:val="28"/>
          <w:szCs w:val="28"/>
        </w:rPr>
      </w:pPr>
      <w:r w:rsidRPr="00D67484">
        <w:rPr>
          <w:rFonts w:ascii="Arial Black" w:eastAsia="Arial" w:hAnsi="Arial Black" w:cs="Arial"/>
          <w:b/>
          <w:sz w:val="28"/>
          <w:szCs w:val="28"/>
        </w:rPr>
        <w:t xml:space="preserve">HOJA DE RUTA PARA EL </w:t>
      </w:r>
      <w:r w:rsidR="00C40B0B" w:rsidRPr="00D67484">
        <w:rPr>
          <w:rFonts w:ascii="Arial Black" w:eastAsia="Arial" w:hAnsi="Arial Black" w:cs="Arial"/>
          <w:b/>
          <w:sz w:val="28"/>
          <w:szCs w:val="28"/>
        </w:rPr>
        <w:t xml:space="preserve">PRIMER </w:t>
      </w:r>
      <w:r w:rsidRPr="00D67484">
        <w:rPr>
          <w:rFonts w:ascii="Arial Black" w:eastAsia="Arial" w:hAnsi="Arial Black" w:cs="Arial"/>
          <w:b/>
          <w:sz w:val="28"/>
          <w:szCs w:val="28"/>
        </w:rPr>
        <w:t xml:space="preserve">BLOQUE DE </w:t>
      </w:r>
      <w:r w:rsidR="00C40B0B" w:rsidRPr="00D67484">
        <w:rPr>
          <w:rFonts w:ascii="Arial Black" w:eastAsia="Arial" w:hAnsi="Arial Black" w:cs="Arial"/>
          <w:b/>
          <w:sz w:val="28"/>
          <w:szCs w:val="28"/>
        </w:rPr>
        <w:t>INICIO</w:t>
      </w:r>
      <w:r w:rsidRPr="00D67484">
        <w:rPr>
          <w:rFonts w:ascii="Arial Black" w:eastAsia="Arial" w:hAnsi="Arial Black" w:cs="Arial"/>
          <w:b/>
          <w:sz w:val="28"/>
          <w:szCs w:val="28"/>
        </w:rPr>
        <w:t xml:space="preserve"> DE LAS SEMANAS DE GESTIÓN</w:t>
      </w:r>
      <w:r w:rsidR="00DB5E67">
        <w:rPr>
          <w:rFonts w:ascii="Arial Black" w:eastAsia="Arial" w:hAnsi="Arial Black" w:cs="Arial"/>
          <w:b/>
          <w:sz w:val="28"/>
          <w:szCs w:val="28"/>
        </w:rPr>
        <w:t xml:space="preserve"> </w:t>
      </w:r>
      <w:r w:rsidRPr="00D67484">
        <w:rPr>
          <w:rFonts w:ascii="Arial Black" w:eastAsia="Arial" w:hAnsi="Arial Black" w:cs="Arial"/>
          <w:b/>
          <w:sz w:val="28"/>
          <w:szCs w:val="28"/>
        </w:rPr>
        <w:t xml:space="preserve">AÑO ESCOLAR </w:t>
      </w:r>
      <w:r w:rsidR="00DB5E67">
        <w:rPr>
          <w:rFonts w:ascii="Arial Black" w:eastAsia="Arial" w:hAnsi="Arial Black" w:cs="Arial"/>
          <w:b/>
          <w:sz w:val="28"/>
          <w:szCs w:val="28"/>
        </w:rPr>
        <w:t>2024</w:t>
      </w:r>
    </w:p>
    <w:p w14:paraId="06875AAF" w14:textId="51587389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</w:t>
      </w:r>
      <w:r w:rsidRPr="00BE21B8">
        <w:rPr>
          <w:rFonts w:ascii="Arial Black" w:eastAsia="Arial" w:hAnsi="Arial Black" w:cs="Arial"/>
          <w:b/>
          <w:sz w:val="20"/>
          <w:szCs w:val="20"/>
        </w:rPr>
        <w:t>.</w:t>
      </w:r>
      <w:r w:rsidRPr="00BE21B8">
        <w:rPr>
          <w:rFonts w:ascii="Arial Black" w:eastAsia="Times New Roman" w:hAnsi="Arial Black" w:cs="Times New Roman"/>
          <w:sz w:val="14"/>
          <w:szCs w:val="14"/>
        </w:rPr>
        <w:t xml:space="preserve">            </w:t>
      </w:r>
      <w:r w:rsidRPr="00BE21B8">
        <w:rPr>
          <w:rFonts w:ascii="Arial Black" w:eastAsia="Arial" w:hAnsi="Arial Black" w:cs="Arial"/>
          <w:b/>
          <w:sz w:val="20"/>
          <w:szCs w:val="20"/>
        </w:rPr>
        <w:t>DATOS GENERALES DE LA IE:</w:t>
      </w:r>
    </w:p>
    <w:p w14:paraId="11AE9563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76" w:type="dxa"/>
        <w:tblInd w:w="-12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7"/>
        <w:gridCol w:w="778"/>
        <w:gridCol w:w="904"/>
        <w:gridCol w:w="1017"/>
        <w:gridCol w:w="908"/>
        <w:gridCol w:w="778"/>
        <w:gridCol w:w="802"/>
        <w:gridCol w:w="1230"/>
        <w:gridCol w:w="2055"/>
        <w:gridCol w:w="1787"/>
      </w:tblGrid>
      <w:tr w:rsidR="009513C2" w:rsidRPr="00D67484" w14:paraId="1AF5DCCA" w14:textId="77777777" w:rsidTr="009707E0">
        <w:trPr>
          <w:trHeight w:val="157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Pr="00D67484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Número y/o nombre de la I.E.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Pr="00D67484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Código Modular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Pr="00D67484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Pertenece a Red Educativa</w:t>
            </w:r>
          </w:p>
        </w:tc>
      </w:tr>
      <w:tr w:rsidR="009513C2" w:rsidRPr="00D67484" w14:paraId="39C4EFAD" w14:textId="77777777" w:rsidTr="009707E0">
        <w:trPr>
          <w:trHeight w:val="168"/>
        </w:trPr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7F8BEDD5" w:rsidR="009513C2" w:rsidRPr="00D67484" w:rsidRDefault="00BE21B8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7032</w:t>
            </w:r>
            <w:r w:rsidR="00DE2726">
              <w:rPr>
                <w:rFonts w:ascii="Arial" w:eastAsia="Arial" w:hAnsi="Arial" w:cs="Arial"/>
                <w:b/>
              </w:rPr>
              <w:t>19 DE MAÑAZO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751E9194" w:rsidR="009513C2" w:rsidRPr="00D67484" w:rsidRDefault="00DE2726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0270652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6407B599" w:rsidR="009513C2" w:rsidRPr="00D67484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E2726">
              <w:rPr>
                <w:rFonts w:ascii="Arial" w:eastAsia="Arial" w:hAnsi="Arial" w:cs="Arial"/>
                <w:b/>
                <w:highlight w:val="yellow"/>
              </w:rPr>
              <w:t>SI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F0E" w14:textId="77777777" w:rsidR="009513C2" w:rsidRPr="00D67484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NO</w:t>
            </w:r>
          </w:p>
        </w:tc>
      </w:tr>
      <w:tr w:rsidR="00BE21B8" w:rsidRPr="00D67484" w14:paraId="2619888E" w14:textId="77777777" w:rsidTr="009707E0">
        <w:trPr>
          <w:trHeight w:val="239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A467" w14:textId="77777777" w:rsidR="00BE21B8" w:rsidRPr="00D67484" w:rsidRDefault="00BE21B8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67484">
              <w:rPr>
                <w:rFonts w:ascii="Arial" w:eastAsia="Arial" w:hAnsi="Arial" w:cs="Arial"/>
                <w:b/>
                <w:sz w:val="20"/>
                <w:szCs w:val="20"/>
              </w:rPr>
              <w:t>DRE/GRE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5D10DB38" w:rsidR="00BE21B8" w:rsidRPr="00D67484" w:rsidRDefault="00BE21B8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Puno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BE21B8" w:rsidRPr="00D67484" w:rsidRDefault="00BE21B8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UGEL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66AA3254" w:rsidR="00BE21B8" w:rsidRPr="00D67484" w:rsidRDefault="00BE21B8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 Collao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64BB9D8F" w:rsidR="00BE21B8" w:rsidRPr="00D67484" w:rsidRDefault="00BE21B8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Distrito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6CB823F8" w:rsidR="00BE21B8" w:rsidRPr="00D67484" w:rsidRDefault="00BE21B8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Ilave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8B884" w14:textId="1E978B22" w:rsidR="00BE21B8" w:rsidRPr="00BE21B8" w:rsidRDefault="00BE21B8" w:rsidP="00BE21B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E21B8">
              <w:rPr>
                <w:rFonts w:ascii="Arial" w:eastAsia="Arial" w:hAnsi="Arial" w:cs="Arial"/>
                <w:b/>
                <w:sz w:val="16"/>
                <w:szCs w:val="16"/>
              </w:rPr>
              <w:t>CENTRO POBLADO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D5088" w14:textId="27EEB666" w:rsidR="00BE21B8" w:rsidRPr="00D67484" w:rsidRDefault="00DE2726" w:rsidP="00BE21B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MAÑAZO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297B6DBA" w:rsidR="00BE21B8" w:rsidRPr="00D67484" w:rsidRDefault="00BE21B8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Documento de formalización de red educativa</w:t>
            </w:r>
          </w:p>
        </w:tc>
      </w:tr>
      <w:tr w:rsidR="00BE21B8" w:rsidRPr="00D67484" w14:paraId="358AEAA7" w14:textId="77777777" w:rsidTr="009707E0">
        <w:trPr>
          <w:trHeight w:val="49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BE21B8" w:rsidRPr="00D67484" w:rsidRDefault="00BE21B8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BE21B8" w:rsidRPr="00D67484" w:rsidRDefault="00BE21B8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BE21B8" w:rsidRPr="00D67484" w:rsidRDefault="00BE21B8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BE21B8" w:rsidRPr="00D67484" w:rsidRDefault="00BE21B8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BE21B8" w:rsidRPr="00D67484" w:rsidRDefault="00BE21B8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BE21B8" w:rsidRPr="00D67484" w:rsidRDefault="00BE21B8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5E160" w14:textId="77777777" w:rsidR="00BE21B8" w:rsidRPr="00D67484" w:rsidRDefault="00BE21B8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8DA9" w14:textId="77777777" w:rsidR="00BE21B8" w:rsidRPr="00D67484" w:rsidRDefault="00BE21B8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6CB12425" w:rsidR="00BE21B8" w:rsidRPr="00D67484" w:rsidRDefault="00BE21B8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RD N°</w:t>
            </w:r>
          </w:p>
        </w:tc>
      </w:tr>
    </w:tbl>
    <w:p w14:paraId="2D58E32F" w14:textId="77777777" w:rsidR="009513C2" w:rsidRPr="00D67484" w:rsidRDefault="009513C2" w:rsidP="009513C2">
      <w:pPr>
        <w:spacing w:before="240" w:after="0" w:line="276" w:lineRule="auto"/>
        <w:jc w:val="both"/>
        <w:rPr>
          <w:rFonts w:ascii="Arial" w:eastAsia="Arial" w:hAnsi="Arial" w:cs="Arial"/>
          <w:b/>
        </w:rPr>
      </w:pPr>
      <w:r w:rsidRPr="00D67484">
        <w:rPr>
          <w:rFonts w:ascii="Arial" w:eastAsia="Arial" w:hAnsi="Arial" w:cs="Arial"/>
          <w:b/>
        </w:rPr>
        <w:t xml:space="preserve"> </w:t>
      </w:r>
    </w:p>
    <w:tbl>
      <w:tblPr>
        <w:tblpPr w:leftFromText="180" w:rightFromText="180" w:vertAnchor="text" w:horzAnchor="margin" w:tblpXSpec="center" w:tblpY="406"/>
        <w:tblW w:w="105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5"/>
        <w:gridCol w:w="2831"/>
        <w:gridCol w:w="1025"/>
        <w:gridCol w:w="2578"/>
        <w:gridCol w:w="1218"/>
        <w:gridCol w:w="1989"/>
      </w:tblGrid>
      <w:tr w:rsidR="009707E0" w:rsidRPr="00D67484" w14:paraId="59194183" w14:textId="77777777" w:rsidTr="009707E0">
        <w:trPr>
          <w:trHeight w:val="343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1583" w14:textId="77777777" w:rsidR="009707E0" w:rsidRPr="00D67484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Nombres completos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0BCC" w14:textId="77777777" w:rsidR="009707E0" w:rsidRPr="00D67484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Apellidos completos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5658" w14:textId="77777777" w:rsidR="009707E0" w:rsidRPr="00D67484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67484">
              <w:rPr>
                <w:rFonts w:ascii="Arial" w:eastAsia="Arial" w:hAnsi="Arial" w:cs="Arial"/>
                <w:b/>
              </w:rPr>
              <w:t>Documento de Identidad</w:t>
            </w:r>
          </w:p>
        </w:tc>
      </w:tr>
      <w:tr w:rsidR="009707E0" w14:paraId="26758CB3" w14:textId="77777777" w:rsidTr="009707E0">
        <w:trPr>
          <w:trHeight w:val="219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2CBC" w14:textId="77777777" w:rsidR="009707E0" w:rsidRPr="00BE21B8" w:rsidRDefault="009707E0" w:rsidP="009707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ISABEL RINA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0295" w14:textId="77777777" w:rsidR="009707E0" w:rsidRPr="00BE21B8" w:rsidRDefault="009707E0" w:rsidP="009707E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TORREZ VELASQUEZ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099D" w14:textId="77777777" w:rsidR="009707E0" w:rsidRPr="00BE21B8" w:rsidRDefault="009707E0" w:rsidP="009707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E21B8">
              <w:rPr>
                <w:rFonts w:ascii="Arial" w:eastAsia="Arial" w:hAnsi="Arial" w:cs="Arial"/>
                <w:b/>
              </w:rPr>
              <w:t>01</w:t>
            </w:r>
            <w:r>
              <w:rPr>
                <w:rFonts w:ascii="Arial" w:eastAsia="Arial" w:hAnsi="Arial" w:cs="Arial"/>
                <w:b/>
              </w:rPr>
              <w:t xml:space="preserve">990721 </w:t>
            </w:r>
          </w:p>
        </w:tc>
      </w:tr>
      <w:tr w:rsidR="009707E0" w14:paraId="1B33F2B2" w14:textId="77777777" w:rsidTr="009707E0">
        <w:trPr>
          <w:trHeight w:val="3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7F81" w14:textId="77777777" w:rsidR="009707E0" w:rsidRPr="00BE21B8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BE21B8"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2E7C" w14:textId="77777777" w:rsidR="009707E0" w:rsidRPr="00BE21B8" w:rsidRDefault="009707E0" w:rsidP="009707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E21B8">
              <w:rPr>
                <w:rFonts w:ascii="Arial" w:eastAsia="Arial" w:hAnsi="Arial" w:cs="Arial"/>
                <w:b/>
              </w:rPr>
              <w:t>DIRECTOR</w:t>
            </w:r>
            <w:r>
              <w:rPr>
                <w:rFonts w:ascii="Arial" w:eastAsia="Arial" w:hAnsi="Arial" w:cs="Arial"/>
                <w:b/>
              </w:rPr>
              <w:t>A</w:t>
            </w:r>
            <w:r w:rsidRPr="00BE21B8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34D8" w14:textId="77777777" w:rsidR="009707E0" w:rsidRPr="00BE21B8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BE21B8">
              <w:rPr>
                <w:rFonts w:ascii="Arial" w:eastAsia="Arial" w:hAnsi="Arial" w:cs="Arial"/>
                <w:b/>
              </w:rPr>
              <w:t>Teléfono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2E97" w14:textId="77777777" w:rsidR="009707E0" w:rsidRPr="00BE21B8" w:rsidRDefault="009707E0" w:rsidP="009707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Pr="00BE21B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50321902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34D0" w14:textId="77777777" w:rsidR="009707E0" w:rsidRPr="00BE21B8" w:rsidRDefault="009707E0" w:rsidP="009707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E21B8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073A" w14:textId="77777777" w:rsidR="009707E0" w:rsidRPr="00C40B0B" w:rsidRDefault="009707E0" w:rsidP="009707E0">
            <w:pPr>
              <w:pStyle w:val="Ttulo2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C40B0B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Isabelrina2012@gmail.com</w:t>
            </w:r>
          </w:p>
        </w:tc>
      </w:tr>
    </w:tbl>
    <w:p w14:paraId="461045BC" w14:textId="3951145B" w:rsidR="009513C2" w:rsidRPr="00D67484" w:rsidRDefault="009707E0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  <w:r w:rsidRPr="00D67484">
        <w:rPr>
          <w:rFonts w:ascii="Arial" w:eastAsia="Arial" w:hAnsi="Arial" w:cs="Arial"/>
          <w:b/>
        </w:rPr>
        <w:t xml:space="preserve"> </w:t>
      </w:r>
      <w:r w:rsidR="009513C2" w:rsidRPr="00D67484">
        <w:rPr>
          <w:rFonts w:ascii="Arial" w:eastAsia="Arial" w:hAnsi="Arial" w:cs="Arial"/>
          <w:b/>
        </w:rPr>
        <w:t>II.</w:t>
      </w:r>
      <w:r w:rsidR="009513C2" w:rsidRPr="00D67484">
        <w:rPr>
          <w:rFonts w:ascii="Times New Roman" w:eastAsia="Times New Roman" w:hAnsi="Times New Roman" w:cs="Times New Roman"/>
        </w:rPr>
        <w:t xml:space="preserve">          </w:t>
      </w:r>
      <w:r w:rsidR="00BE21B8">
        <w:rPr>
          <w:rFonts w:ascii="Arial" w:eastAsia="Arial" w:hAnsi="Arial" w:cs="Arial"/>
          <w:b/>
        </w:rPr>
        <w:t>DATOS DE LA DIRECTOR</w:t>
      </w:r>
      <w:r w:rsidR="009513C2" w:rsidRPr="00D67484">
        <w:rPr>
          <w:rFonts w:ascii="Arial" w:eastAsia="Arial" w:hAnsi="Arial" w:cs="Arial"/>
          <w:b/>
        </w:rPr>
        <w:t xml:space="preserve">A:       </w:t>
      </w:r>
    </w:p>
    <w:p w14:paraId="795017F5" w14:textId="77777777" w:rsidR="009513C2" w:rsidRPr="00D67484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  <w:r w:rsidRPr="00D67484">
        <w:rPr>
          <w:rFonts w:ascii="Arial" w:eastAsia="Arial" w:hAnsi="Arial" w:cs="Arial"/>
          <w:b/>
        </w:rPr>
        <w:tab/>
      </w:r>
    </w:p>
    <w:p w14:paraId="3E35955F" w14:textId="77777777" w:rsidR="009513C2" w:rsidRDefault="009513C2" w:rsidP="009513C2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945C085" w14:textId="5932228E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00BE21B8">
        <w:rPr>
          <w:rFonts w:ascii="Arial Black" w:eastAsia="Arial" w:hAnsi="Arial Black" w:cs="Arial"/>
        </w:rPr>
        <w:t>ACTIVIDADES POR CADA BLOQUE DE SEMANAS DE GESTIÓN:</w:t>
      </w:r>
    </w:p>
    <w:tbl>
      <w:tblPr>
        <w:tblW w:w="10207" w:type="dxa"/>
        <w:tblInd w:w="-1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134"/>
        <w:gridCol w:w="2835"/>
        <w:gridCol w:w="1843"/>
        <w:gridCol w:w="2269"/>
        <w:gridCol w:w="991"/>
      </w:tblGrid>
      <w:tr w:rsidR="00736C40" w:rsidRPr="006A1201" w14:paraId="08B4D287" w14:textId="77777777" w:rsidTr="00736C40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736C40" w:rsidRPr="004E369B" w:rsidRDefault="00736C40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E369B"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736C40" w:rsidRPr="004E369B" w:rsidRDefault="00736C40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E369B">
              <w:rPr>
                <w:rFonts w:ascii="Arial" w:eastAsia="Arial" w:hAnsi="Arial" w:cs="Arial"/>
                <w:b/>
              </w:rPr>
              <w:t>DÍA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736C40" w:rsidRPr="004E369B" w:rsidRDefault="00736C40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E369B">
              <w:rPr>
                <w:rFonts w:ascii="Arial" w:eastAsia="Arial" w:hAnsi="Arial" w:cs="Arial"/>
                <w:b/>
              </w:rPr>
              <w:t>ACTIVIDADES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736C40" w:rsidRPr="004E369B" w:rsidRDefault="00736C40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E369B">
              <w:rPr>
                <w:rFonts w:ascii="Arial" w:eastAsia="Arial" w:hAnsi="Arial" w:cs="Arial"/>
                <w:b/>
              </w:rPr>
              <w:t>RESPONSABLES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736C40" w:rsidRPr="004E369B" w:rsidRDefault="00736C40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E369B">
              <w:rPr>
                <w:rFonts w:ascii="Arial" w:eastAsia="Arial" w:hAnsi="Arial" w:cs="Arial"/>
                <w:b/>
              </w:rPr>
              <w:t>PRODUCTOS/ LOGROS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410FDDC0" w:rsidR="00736C40" w:rsidRPr="004E369B" w:rsidRDefault="00736C40" w:rsidP="005C66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PRESENCIAL</w:t>
            </w:r>
          </w:p>
        </w:tc>
      </w:tr>
      <w:tr w:rsidR="00736C40" w14:paraId="103BCE44" w14:textId="77777777" w:rsidTr="00736C40">
        <w:trPr>
          <w:trHeight w:val="50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6FE90040" w:rsidR="00736C40" w:rsidRPr="007514FC" w:rsidRDefault="00736C40" w:rsidP="003213D1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Viernes</w:t>
            </w: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1 de marzo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del 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AFC8" w14:textId="77777777" w:rsidR="00736C40" w:rsidRPr="007514FC" w:rsidRDefault="00736C40" w:rsidP="003213D1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58E9" w14:textId="2EA6BAB7" w:rsidR="00736C40" w:rsidRPr="007514FC" w:rsidRDefault="00736C40" w:rsidP="00C40B0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</w:rPr>
              <w:t>BIENVENIDA GENERAL y posesión de cargo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</w:rPr>
              <w:t xml:space="preserve"> a los docentes contratados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553F431D" w:rsidR="00736C40" w:rsidRPr="007514FC" w:rsidRDefault="00736C40" w:rsidP="003213D1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Director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a</w:t>
            </w: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, docente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2F5" w14:textId="678B1B83" w:rsidR="00736C40" w:rsidRPr="007514FC" w:rsidRDefault="00736C40" w:rsidP="003213D1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docentes involucrados en la semana de gestión, acta.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CD18" w14:textId="2B60ED73" w:rsidR="00736C40" w:rsidRPr="007514FC" w:rsidRDefault="00736C40" w:rsidP="003213D1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Presencial</w:t>
            </w:r>
          </w:p>
        </w:tc>
      </w:tr>
      <w:tr w:rsidR="00736C40" w14:paraId="4C3105D3" w14:textId="77777777" w:rsidTr="00736C40">
        <w:trPr>
          <w:trHeight w:val="5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6EE7" w14:textId="77777777" w:rsidR="00736C40" w:rsidRPr="007514FC" w:rsidRDefault="00736C40" w:rsidP="00F9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8668" w14:textId="77777777" w:rsidR="00736C40" w:rsidRPr="007514FC" w:rsidRDefault="00736C40" w:rsidP="00F9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329A" w14:textId="5A2F7B67" w:rsidR="00736C40" w:rsidRPr="007514FC" w:rsidRDefault="00736C40" w:rsidP="004E369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Reunión general  con los padres de familia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0A39" w14:textId="76FE8028" w:rsidR="00736C40" w:rsidRPr="007514FC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Director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a</w:t>
            </w: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, docente  y APAFA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031A" w14:textId="2E898A3D" w:rsidR="00736C40" w:rsidRPr="007514FC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Acta de Acuerdos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C07C" w14:textId="7B259C76" w:rsidR="00736C40" w:rsidRPr="007514FC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Presencial</w:t>
            </w:r>
          </w:p>
        </w:tc>
      </w:tr>
      <w:tr w:rsidR="00736C40" w14:paraId="7EE4302D" w14:textId="77777777" w:rsidTr="00736C40">
        <w:trPr>
          <w:trHeight w:val="45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4805" w14:textId="77777777" w:rsidR="00736C40" w:rsidRPr="007514FC" w:rsidRDefault="00736C40" w:rsidP="00F9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CEEA" w14:textId="77777777" w:rsidR="00736C40" w:rsidRPr="007514FC" w:rsidRDefault="00736C40" w:rsidP="00F9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E4D1" w14:textId="794400B0" w:rsidR="00736C40" w:rsidRPr="007514FC" w:rsidRDefault="00736C40" w:rsidP="00F91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</w:rPr>
              <w:t>Apertura del año escolar 2023 con la participación  del personal de la IE</w:t>
            </w: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D882" w14:textId="1C876975" w:rsidR="00736C40" w:rsidRPr="007514FC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Director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a</w:t>
            </w: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, docente  y APAFA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97A4" w14:textId="6FCB67AB" w:rsidR="00736C40" w:rsidRPr="007514FC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docentes involucrados en la semana de gestión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530E" w14:textId="6CF04989" w:rsidR="00736C40" w:rsidRPr="007514FC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Presencial</w:t>
            </w:r>
          </w:p>
        </w:tc>
      </w:tr>
      <w:tr w:rsidR="00736C40" w14:paraId="6B319288" w14:textId="77777777" w:rsidTr="00736C40">
        <w:trPr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E86B" w14:textId="115BD0A4" w:rsidR="00736C40" w:rsidRPr="007514FC" w:rsidRDefault="00736C40" w:rsidP="00F9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Lunes</w:t>
            </w: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4 </w:t>
            </w: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de marzo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del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1102" w14:textId="75DB2120" w:rsidR="00736C40" w:rsidRPr="007514FC" w:rsidRDefault="00736C40" w:rsidP="00F9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6626" w14:textId="5C277FFD" w:rsidR="00736C40" w:rsidRPr="00295390" w:rsidRDefault="00736C40" w:rsidP="00295390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295390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1 Asistencia  técnica informativa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6C14" w14:textId="77777777" w:rsidR="00736C40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UGEL EL COLLAO</w:t>
            </w:r>
          </w:p>
          <w:p w14:paraId="6D669359" w14:textId="33CFD093" w:rsidR="00736C40" w:rsidRPr="007514FC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Directora, docente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AB7B" w14:textId="10C72D77" w:rsidR="00736C40" w:rsidRPr="007514FC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Actividad previa al buen inicio del año escolar 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41C3" w14:textId="5941F18C" w:rsidR="00736C40" w:rsidRPr="007514FC" w:rsidRDefault="00736C40" w:rsidP="00F919AC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Presencial</w:t>
            </w:r>
          </w:p>
        </w:tc>
      </w:tr>
      <w:tr w:rsidR="00736C40" w14:paraId="269F6496" w14:textId="77777777" w:rsidTr="00736C40">
        <w:trPr>
          <w:trHeight w:val="4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75FF8DB6" w:rsidR="00736C40" w:rsidRPr="007514FC" w:rsidRDefault="00736C40" w:rsidP="003425AB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Martes  5 de Marzo del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07668B6B" w:rsidR="00736C40" w:rsidRPr="007514FC" w:rsidRDefault="00736C40" w:rsidP="003425AB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AAC" w14:textId="0E6B6EE4" w:rsidR="00736C40" w:rsidRPr="005C662E" w:rsidRDefault="00736C40" w:rsidP="005C662E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TALLERES DE FORTALECIMIENTO</w:t>
            </w:r>
            <w:r w:rsidRPr="005C662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0D5" w14:textId="3C03D55B" w:rsidR="00736C40" w:rsidRPr="007514FC" w:rsidRDefault="00736C40" w:rsidP="003425AB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  <w:t xml:space="preserve"> Director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7514FC"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  <w:t xml:space="preserve"> y docente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5A3" w14:textId="2EBA3638" w:rsidR="00736C40" w:rsidRPr="007514FC" w:rsidRDefault="00736C40" w:rsidP="00A34607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Plan anual de trabajo AGP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51EA" w14:textId="77CC7D16" w:rsidR="00736C40" w:rsidRPr="007514FC" w:rsidRDefault="00736C40" w:rsidP="003425AB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Presencial</w:t>
            </w:r>
          </w:p>
        </w:tc>
      </w:tr>
      <w:tr w:rsidR="00736C40" w14:paraId="3CD4761F" w14:textId="77777777" w:rsidTr="00736C40">
        <w:trPr>
          <w:trHeight w:val="4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0F42" w14:textId="4913B422" w:rsidR="00736C40" w:rsidRPr="007514FC" w:rsidRDefault="00736C40" w:rsidP="00295390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M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iércoles 6 de marzo del 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3311" w14:textId="5522B58F" w:rsidR="00736C40" w:rsidRPr="007514FC" w:rsidRDefault="00736C40" w:rsidP="003425AB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CFB7" w14:textId="3F1F5167" w:rsidR="00736C40" w:rsidRPr="00295390" w:rsidRDefault="00736C40" w:rsidP="00295390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TALLERES DE FORTALECIMIENTO</w:t>
            </w:r>
            <w:r w:rsidRPr="005C662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96B1" w14:textId="270226EF" w:rsidR="00736C40" w:rsidRPr="007514FC" w:rsidRDefault="00736C40" w:rsidP="003425AB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color w:val="FF0000"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Pr="007514FC"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  <w:t>Directora y docente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F4C5" w14:textId="20961793" w:rsidR="00736C40" w:rsidRPr="007514FC" w:rsidRDefault="00736C40" w:rsidP="00295390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Plan anual de trabajo AGP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F5B1" w14:textId="4D611145" w:rsidR="00736C40" w:rsidRPr="007514FC" w:rsidRDefault="00736C40" w:rsidP="003425AB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Presencial</w:t>
            </w:r>
          </w:p>
        </w:tc>
      </w:tr>
      <w:tr w:rsidR="00736C40" w14:paraId="63140273" w14:textId="77777777" w:rsidTr="00736C40">
        <w:trPr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5C9C" w14:textId="317BE6D5" w:rsidR="00736C40" w:rsidRPr="007514FC" w:rsidRDefault="00736C40" w:rsidP="00295390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Jueves 7</w:t>
            </w: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de marzo del 202</w:t>
            </w: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925B" w14:textId="394AB862" w:rsidR="00736C40" w:rsidRPr="007514FC" w:rsidRDefault="00736C40" w:rsidP="00583AFF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840D" w14:textId="2F82C385" w:rsidR="00736C40" w:rsidRPr="007514FC" w:rsidRDefault="00736C40" w:rsidP="005C662E">
            <w:pPr>
              <w:pStyle w:val="Prrafodelista"/>
              <w:spacing w:after="0" w:line="240" w:lineRule="auto"/>
              <w:ind w:left="47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TALLERES DE FORTALECIMIENTO</w:t>
            </w:r>
            <w:r w:rsidRPr="005C662E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BC24" w14:textId="189C67A8" w:rsidR="00736C40" w:rsidRPr="007514FC" w:rsidRDefault="00736C40" w:rsidP="00295390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 xml:space="preserve"> </w:t>
            </w:r>
            <w:r w:rsidRPr="007514FC"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  <w:t>Directora y docente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8D9E" w14:textId="391329BC" w:rsidR="00736C40" w:rsidRPr="007514FC" w:rsidRDefault="00736C40" w:rsidP="00295390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Plan anual de trabajo AGP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A663" w14:textId="1FE06DF1" w:rsidR="00736C40" w:rsidRPr="007514FC" w:rsidRDefault="00736C40" w:rsidP="00583AF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Presencial</w:t>
            </w:r>
          </w:p>
        </w:tc>
      </w:tr>
      <w:tr w:rsidR="00736C40" w14:paraId="3C9B8443" w14:textId="77777777" w:rsidTr="00736C40">
        <w:trPr>
          <w:trHeight w:val="4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23A5" w14:textId="0E49530E" w:rsidR="00736C40" w:rsidRPr="007514FC" w:rsidRDefault="00736C40" w:rsidP="00A72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viernes 10 de marzo del 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5460" w14:textId="1E8F0D15" w:rsidR="00736C40" w:rsidRPr="007514FC" w:rsidRDefault="00736C40" w:rsidP="00A72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2742" w14:textId="3EE40898" w:rsidR="00736C40" w:rsidRPr="007514FC" w:rsidRDefault="00736C40" w:rsidP="00903CD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Taller de fortalecimiento docente sobre los Procesos Pedagógicos</w:t>
            </w:r>
          </w:p>
          <w:p w14:paraId="0E4F9BC7" w14:textId="442B88A2" w:rsidR="00736C40" w:rsidRPr="007514FC" w:rsidRDefault="00736C40" w:rsidP="00903CD0">
            <w:pPr>
              <w:pStyle w:val="Prrafodelista"/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DDEA" w14:textId="3199C693" w:rsidR="00736C40" w:rsidRPr="007514FC" w:rsidRDefault="00736C40" w:rsidP="00A72EE4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  <w:t>Director, y docentes.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0B75" w14:textId="7363C6B2" w:rsidR="00736C40" w:rsidRPr="007514FC" w:rsidRDefault="00736C40" w:rsidP="00A72EE4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color w:val="FF0000"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Docentes fortalecidos</w:t>
            </w:r>
            <w:r w:rsidRPr="007514FC">
              <w:rPr>
                <w:rFonts w:asciiTheme="minorHAnsi" w:eastAsia="Arial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8335" w14:textId="526AFFDC" w:rsidR="00736C40" w:rsidRPr="007514FC" w:rsidRDefault="00736C40" w:rsidP="00A72EE4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virtual</w:t>
            </w:r>
          </w:p>
        </w:tc>
      </w:tr>
      <w:tr w:rsidR="00736C40" w14:paraId="2AF94BB1" w14:textId="77777777" w:rsidTr="00736C40">
        <w:trPr>
          <w:trHeight w:val="45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6B41" w14:textId="50909AA1" w:rsidR="00736C40" w:rsidRPr="007514FC" w:rsidRDefault="00736C40" w:rsidP="00B54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7C25" w14:textId="77777777" w:rsidR="00736C40" w:rsidRPr="007514FC" w:rsidRDefault="00736C40" w:rsidP="00B54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87FB" w14:textId="2EDECAE3" w:rsidR="00736C40" w:rsidRPr="007514FC" w:rsidRDefault="00736C40" w:rsidP="00B54A87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</w:rPr>
              <w:t>Programación temporal de bimestres, horarios escolares, refuerzo escolar.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A1CB" w14:textId="36FCFD24" w:rsidR="00736C40" w:rsidRPr="007514FC" w:rsidRDefault="00736C40" w:rsidP="00B54A87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color w:val="000000" w:themeColor="text1"/>
                <w:sz w:val="24"/>
                <w:szCs w:val="24"/>
              </w:rPr>
              <w:t>Directora,  y docentes.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BB05" w14:textId="57F89A95" w:rsidR="00736C40" w:rsidRPr="007514FC" w:rsidRDefault="00736C40" w:rsidP="00B54A87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DOCENTES INVOLUCRADOS EN LA SEMANA DE GESTION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733A" w14:textId="57F6F6A8" w:rsidR="00736C40" w:rsidRPr="007514FC" w:rsidRDefault="00736C40" w:rsidP="00B54A87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Cs/>
                <w:sz w:val="24"/>
                <w:szCs w:val="24"/>
              </w:rPr>
            </w:pPr>
            <w:r w:rsidRPr="007514FC">
              <w:rPr>
                <w:rFonts w:asciiTheme="minorHAnsi" w:eastAsia="Arial" w:hAnsiTheme="minorHAnsi" w:cstheme="minorHAnsi"/>
                <w:bCs/>
                <w:sz w:val="24"/>
                <w:szCs w:val="24"/>
              </w:rPr>
              <w:t>VIRTUAL</w:t>
            </w:r>
          </w:p>
        </w:tc>
      </w:tr>
    </w:tbl>
    <w:p w14:paraId="3204A26B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14:paraId="76D7A481" w14:textId="5C9BAE86" w:rsidR="009513C2" w:rsidRDefault="009707E0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val="en-US" w:eastAsia="en-US"/>
        </w:rPr>
        <w:t xml:space="preserve"> </w:t>
      </w:r>
      <w:r w:rsidR="009513C2"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pPr w:leftFromText="180" w:rightFromText="180" w:vertAnchor="page" w:horzAnchor="margin" w:tblpXSpec="center" w:tblpY="9856"/>
        <w:tblW w:w="103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0"/>
        <w:gridCol w:w="9863"/>
      </w:tblGrid>
      <w:tr w:rsidR="009707E0" w14:paraId="6215E184" w14:textId="77777777" w:rsidTr="009707E0">
        <w:trPr>
          <w:trHeight w:val="33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D143" w14:textId="77777777" w:rsidR="009707E0" w:rsidRDefault="009707E0" w:rsidP="009707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Nro</w:t>
            </w:r>
            <w:proofErr w:type="spellEnd"/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BFB8" w14:textId="77777777" w:rsidR="009707E0" w:rsidRDefault="009707E0" w:rsidP="009707E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capacitación y/o acompañamiento en temas de gestión escolar que requieren por parte de la UGEL</w:t>
            </w:r>
          </w:p>
        </w:tc>
      </w:tr>
      <w:tr w:rsidR="009707E0" w14:paraId="3D0A925A" w14:textId="77777777" w:rsidTr="009707E0">
        <w:trPr>
          <w:trHeight w:val="2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5F77" w14:textId="77777777" w:rsidR="009707E0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4241" w14:textId="77777777" w:rsidR="009707E0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64DA1">
              <w:rPr>
                <w:color w:val="000000"/>
                <w:kern w:val="24"/>
              </w:rPr>
              <w:t xml:space="preserve"> Planificación curricular.</w:t>
            </w:r>
          </w:p>
        </w:tc>
      </w:tr>
      <w:tr w:rsidR="009707E0" w14:paraId="4334754D" w14:textId="77777777" w:rsidTr="009707E0">
        <w:trPr>
          <w:trHeight w:val="2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5F42" w14:textId="77777777" w:rsidR="009707E0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5BA5" w14:textId="77777777" w:rsidR="009707E0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64DA1">
              <w:rPr>
                <w:color w:val="000000"/>
                <w:kern w:val="24"/>
              </w:rPr>
              <w:t>Herramientas digitales</w:t>
            </w:r>
          </w:p>
        </w:tc>
      </w:tr>
      <w:tr w:rsidR="009707E0" w14:paraId="7E467E6C" w14:textId="77777777" w:rsidTr="009707E0">
        <w:trPr>
          <w:trHeight w:val="2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D2D4" w14:textId="77777777" w:rsidR="009707E0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F045" w14:textId="367AFEBE" w:rsidR="009707E0" w:rsidRDefault="009707E0" w:rsidP="009707E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64DA1">
              <w:rPr>
                <w:color w:val="000000"/>
                <w:kern w:val="24"/>
              </w:rPr>
              <w:t>Evaluación formativa</w:t>
            </w:r>
          </w:p>
        </w:tc>
      </w:tr>
    </w:tbl>
    <w:p w14:paraId="1482AFBD" w14:textId="6EA01CC0" w:rsidR="009513C2" w:rsidRDefault="009513C2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749CA532" w14:textId="7735A92A" w:rsidR="009513C2" w:rsidRDefault="009707E0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BDE1838" wp14:editId="11C18B47">
            <wp:simplePos x="0" y="0"/>
            <wp:positionH relativeFrom="column">
              <wp:posOffset>1193800</wp:posOffset>
            </wp:positionH>
            <wp:positionV relativeFrom="paragraph">
              <wp:posOffset>1439545</wp:posOffset>
            </wp:positionV>
            <wp:extent cx="2642870" cy="136017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3C2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3B9E1CC" w14:textId="3438843B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</w:rPr>
      </w:pPr>
    </w:p>
    <w:p w14:paraId="6152830A" w14:textId="6D181212" w:rsidR="00B65192" w:rsidRDefault="00B65192" w:rsidP="007514FC">
      <w:pPr>
        <w:jc w:val="center"/>
        <w:rPr>
          <w:rFonts w:ascii="Bauhaus 93" w:hAnsi="Bauhaus 93"/>
          <w:sz w:val="32"/>
          <w:szCs w:val="32"/>
        </w:rPr>
      </w:pPr>
    </w:p>
    <w:p w14:paraId="25D3D80C" w14:textId="77777777" w:rsidR="00B65192" w:rsidRDefault="00B65192" w:rsidP="007514FC">
      <w:pPr>
        <w:jc w:val="center"/>
        <w:rPr>
          <w:rFonts w:ascii="Bauhaus 93" w:hAnsi="Bauhaus 93"/>
          <w:sz w:val="32"/>
          <w:szCs w:val="32"/>
        </w:rPr>
      </w:pPr>
    </w:p>
    <w:p w14:paraId="5C9E0A4B" w14:textId="301021D0" w:rsidR="00B65192" w:rsidRDefault="00B65192" w:rsidP="007514FC">
      <w:pPr>
        <w:jc w:val="center"/>
        <w:rPr>
          <w:rFonts w:ascii="Bauhaus 93" w:hAnsi="Bauhaus 93"/>
          <w:sz w:val="32"/>
          <w:szCs w:val="32"/>
        </w:rPr>
      </w:pPr>
    </w:p>
    <w:sectPr w:rsidR="00B65192" w:rsidSect="009707E0">
      <w:headerReference w:type="first" r:id="rId8"/>
      <w:pgSz w:w="11906" w:h="16838"/>
      <w:pgMar w:top="1418" w:right="993" w:bottom="1418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C6F4" w14:textId="77777777" w:rsidR="00E947A8" w:rsidRDefault="00E947A8" w:rsidP="00DB4B34">
      <w:pPr>
        <w:spacing w:after="0" w:line="240" w:lineRule="auto"/>
      </w:pPr>
      <w:r>
        <w:separator/>
      </w:r>
    </w:p>
  </w:endnote>
  <w:endnote w:type="continuationSeparator" w:id="0">
    <w:p w14:paraId="3E0D3A6D" w14:textId="77777777" w:rsidR="00E947A8" w:rsidRDefault="00E947A8" w:rsidP="00DB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FA047" w14:textId="77777777" w:rsidR="00E947A8" w:rsidRDefault="00E947A8" w:rsidP="00DB4B34">
      <w:pPr>
        <w:spacing w:after="0" w:line="240" w:lineRule="auto"/>
      </w:pPr>
      <w:r>
        <w:separator/>
      </w:r>
    </w:p>
  </w:footnote>
  <w:footnote w:type="continuationSeparator" w:id="0">
    <w:p w14:paraId="05BAB2A8" w14:textId="77777777" w:rsidR="00E947A8" w:rsidRDefault="00E947A8" w:rsidP="00DB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2AB8" w14:textId="0D1E9D2D" w:rsidR="00DB4B34" w:rsidRPr="00FC4F80" w:rsidRDefault="00D67484" w:rsidP="00DB4B34">
    <w:pPr>
      <w:pStyle w:val="Encabezado"/>
      <w:tabs>
        <w:tab w:val="left" w:pos="2412"/>
      </w:tabs>
    </w:pPr>
    <w:r>
      <w:rPr>
        <w:noProof/>
        <w:lang w:val="en-US" w:eastAsia="en-US"/>
      </w:rPr>
      <w:drawing>
        <wp:anchor distT="0" distB="0" distL="114300" distR="114300" simplePos="0" relativeHeight="251663872" behindDoc="0" locked="0" layoutInCell="1" allowOverlap="1" wp14:anchorId="7A7CDBC6" wp14:editId="7BF2CA8F">
          <wp:simplePos x="0" y="0"/>
          <wp:positionH relativeFrom="column">
            <wp:posOffset>194310</wp:posOffset>
          </wp:positionH>
          <wp:positionV relativeFrom="paragraph">
            <wp:posOffset>-288290</wp:posOffset>
          </wp:positionV>
          <wp:extent cx="695325" cy="781050"/>
          <wp:effectExtent l="0" t="0" r="9525" b="0"/>
          <wp:wrapNone/>
          <wp:docPr id="13" name="Imagen 13" descr="https://www.ugelelcollao.edu.pe/contenido/uploads/2018/03/UGEL22-194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gelelcollao.edu.pe/contenido/uploads/2018/03/UGEL22-194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715E7D1" wp14:editId="6AC82764">
              <wp:simplePos x="0" y="0"/>
              <wp:positionH relativeFrom="margin">
                <wp:align>center</wp:align>
              </wp:positionH>
              <wp:positionV relativeFrom="paragraph">
                <wp:posOffset>-140970</wp:posOffset>
              </wp:positionV>
              <wp:extent cx="4114800" cy="409575"/>
              <wp:effectExtent l="0" t="0" r="19050" b="2857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35849" w14:textId="236ABB0F" w:rsidR="00DB4B34" w:rsidRPr="00781158" w:rsidRDefault="00D67484" w:rsidP="00DB4B34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0070C0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i/>
                              <w:color w:val="0070C0"/>
                              <w:sz w:val="20"/>
                              <w:szCs w:val="20"/>
                              <w:lang w:val="es-MX"/>
                            </w:rPr>
                            <w:t xml:space="preserve">INSTITUCION EDUCATIVA </w:t>
                          </w:r>
                          <w:r w:rsidR="00A90776">
                            <w:rPr>
                              <w:rFonts w:ascii="Book Antiqua" w:hAnsi="Book Antiqua"/>
                              <w:b/>
                              <w:i/>
                              <w:color w:val="0070C0"/>
                              <w:sz w:val="20"/>
                              <w:szCs w:val="20"/>
                              <w:lang w:val="es-MX"/>
                            </w:rPr>
                            <w:t>PRIMARIA Nº</w:t>
                          </w:r>
                          <w:r>
                            <w:rPr>
                              <w:rFonts w:ascii="Book Antiqua" w:hAnsi="Book Antiqua"/>
                              <w:b/>
                              <w:i/>
                              <w:color w:val="0070C0"/>
                              <w:sz w:val="20"/>
                              <w:szCs w:val="20"/>
                              <w:lang w:val="es-MX"/>
                            </w:rPr>
                            <w:t xml:space="preserve"> 703</w:t>
                          </w:r>
                          <w:r w:rsidR="00DE2726">
                            <w:rPr>
                              <w:rFonts w:ascii="Book Antiqua" w:hAnsi="Book Antiqua"/>
                              <w:b/>
                              <w:i/>
                              <w:color w:val="0070C0"/>
                              <w:sz w:val="20"/>
                              <w:szCs w:val="20"/>
                              <w:lang w:val="es-MX"/>
                            </w:rPr>
                            <w:t>19 - MAÑAZO</w:t>
                          </w:r>
                        </w:p>
                        <w:p w14:paraId="5CFED623" w14:textId="238896DA" w:rsidR="00DB4B34" w:rsidRDefault="00DB4B34" w:rsidP="00DB4B34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0070C0"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  <w:p w14:paraId="3769F307" w14:textId="3C679790" w:rsidR="00DB4B34" w:rsidRPr="00533D68" w:rsidRDefault="00DB4B34" w:rsidP="00D67484">
                          <w:pPr>
                            <w:spacing w:after="0" w:line="240" w:lineRule="auto"/>
                            <w:rPr>
                              <w:rFonts w:ascii="Book Antiqua" w:hAnsi="Book Antiqua"/>
                              <w:b/>
                              <w:color w:val="FF0000"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5E7D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0;margin-top:-11.1pt;width:324pt;height:32.25pt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SlKgIAAFcEAAAOAAAAZHJzL2Uyb0RvYy54bWysVMFu2zAMvQ/YPwi6L3aCZG2MOEWXLsOA&#10;rhvQ7QMUSY6FyaJGKbG7rx8lp1nQ3Yr5IIgi9fT4SHp1M3SWHTUGA67m00nJmXYSlHH7mv/4vn13&#10;zVmIwilhwemaP+nAb9Zv36x6X+kZtGCVRkYgLlS9r3kbo6+KIshWdyJMwGtHzgawE5FM3BcKRU/o&#10;nS1mZfm+6AGVR5A6BDq9G518nfGbRsv4tWmCjszWnLjFvGJed2kt1itR7VH41sgTDfEKFp0wjh49&#10;Q92JKNgBzT9QnZEIAZo4kdAV0DRG6pwDZTMtX2Tz2Aqvcy4kTvBnmcL/g5UPx2/IjKr5gjMnOirR&#10;5iAUAlOaRT1EYIskUu9DRbGPnqLj8AEGKnZOOPh7kD8Dc7BphdvrW0ToWy0UkZymm8XF1REnJJBd&#10;/wUUvSYOETLQ0GCXFCRNGKFTsZ7OBSIeTNLhfDqdX5fkkuSbl8vFVSZXiOr5tscQP2noWNrUHKkB&#10;Mro43oeY2IjqOSQ9FsAatTXWZgP3u41FdhTULNv85QRehFnH+povF7PFKMArIDoTqeut6WpO6dA3&#10;9mGS7aNTuSejMHbcE2XrTjom6UYR47AbTnXZgXoiRRHG7qZppE0L+Juznjq75uHXQaDmzH52VJXl&#10;dD5Po5CN+eJqRgZeenaXHuEkQdU8cjZuN3Ecn4NHs2/ppbEPHNxSJRuTRU4lH1mdeFP3Zu1Pk5bG&#10;49LOUX//B+s/AAAA//8DAFBLAwQUAAYACAAAACEAT12I6NwAAAAHAQAADwAAAGRycy9kb3ducmV2&#10;LnhtbEyPQU/CQBCF7yb8h82QeDGwdSWE1E4JIRrPoBdvSzu0jd3ZtrvQ4q93POlx3nt575tsO7lW&#10;XWkIjWeEx2UCirjwZcMVwsf762IDKkTLpW09E8KNAmzz2V1m09KPfKDrMVZKSjikFqGOsUu1DkVN&#10;zoal74jFO/vB2SjnUOlysKOUu1abJFlrZxuWhdp2tK+p+DpeHIIfX27OU5+Yh89v97bf9Yez6RHv&#10;59PuGVSkKf6F4Rdf0CEXppO/cBlUiyCPRISFMQaU2OvVRpQTwso8gc4z/Z8//wEAAP//AwBQSwEC&#10;LQAUAAYACAAAACEAtoM4kv4AAADhAQAAEwAAAAAAAAAAAAAAAAAAAAAAW0NvbnRlbnRfVHlwZXNd&#10;LnhtbFBLAQItABQABgAIAAAAIQA4/SH/1gAAAJQBAAALAAAAAAAAAAAAAAAAAC8BAABfcmVscy8u&#10;cmVsc1BLAQItABQABgAIAAAAIQDjWCSlKgIAAFcEAAAOAAAAAAAAAAAAAAAAAC4CAABkcnMvZTJv&#10;RG9jLnhtbFBLAQItABQABgAIAAAAIQBPXYjo3AAAAAcBAAAPAAAAAAAAAAAAAAAAAIQEAABkcnMv&#10;ZG93bnJldi54bWxQSwUGAAAAAAQABADzAAAAjQUAAAAA&#10;" strokecolor="white">
              <v:textbox>
                <w:txbxContent>
                  <w:p w14:paraId="6E235849" w14:textId="236ABB0F" w:rsidR="00DB4B34" w:rsidRPr="00781158" w:rsidRDefault="00D67484" w:rsidP="00DB4B34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i/>
                        <w:color w:val="0070C0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Book Antiqua" w:hAnsi="Book Antiqua"/>
                        <w:b/>
                        <w:i/>
                        <w:color w:val="0070C0"/>
                        <w:sz w:val="20"/>
                        <w:szCs w:val="20"/>
                        <w:lang w:val="es-MX"/>
                      </w:rPr>
                      <w:t xml:space="preserve">INSTITUCION EDUCATIVA </w:t>
                    </w:r>
                    <w:r w:rsidR="00A90776">
                      <w:rPr>
                        <w:rFonts w:ascii="Book Antiqua" w:hAnsi="Book Antiqua"/>
                        <w:b/>
                        <w:i/>
                        <w:color w:val="0070C0"/>
                        <w:sz w:val="20"/>
                        <w:szCs w:val="20"/>
                        <w:lang w:val="es-MX"/>
                      </w:rPr>
                      <w:t>PRIMARIA Nº</w:t>
                    </w:r>
                    <w:r>
                      <w:rPr>
                        <w:rFonts w:ascii="Book Antiqua" w:hAnsi="Book Antiqua"/>
                        <w:b/>
                        <w:i/>
                        <w:color w:val="0070C0"/>
                        <w:sz w:val="20"/>
                        <w:szCs w:val="20"/>
                        <w:lang w:val="es-MX"/>
                      </w:rPr>
                      <w:t xml:space="preserve"> 703</w:t>
                    </w:r>
                    <w:r w:rsidR="00DE2726">
                      <w:rPr>
                        <w:rFonts w:ascii="Book Antiqua" w:hAnsi="Book Antiqua"/>
                        <w:b/>
                        <w:i/>
                        <w:color w:val="0070C0"/>
                        <w:sz w:val="20"/>
                        <w:szCs w:val="20"/>
                        <w:lang w:val="es-MX"/>
                      </w:rPr>
                      <w:t>19 - MAÑAZO</w:t>
                    </w:r>
                  </w:p>
                  <w:p w14:paraId="5CFED623" w14:textId="238896DA" w:rsidR="00DB4B34" w:rsidRDefault="00DB4B34" w:rsidP="00DB4B34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i/>
                        <w:color w:val="0070C0"/>
                        <w:sz w:val="20"/>
                        <w:szCs w:val="20"/>
                        <w:lang w:val="es-MX"/>
                      </w:rPr>
                    </w:pPr>
                  </w:p>
                  <w:p w14:paraId="3769F307" w14:textId="3C679790" w:rsidR="00DB4B34" w:rsidRPr="00533D68" w:rsidRDefault="00DB4B34" w:rsidP="00D67484">
                    <w:pPr>
                      <w:spacing w:after="0" w:line="240" w:lineRule="auto"/>
                      <w:rPr>
                        <w:rFonts w:ascii="Book Antiqua" w:hAnsi="Book Antiqua"/>
                        <w:b/>
                        <w:color w:val="FF0000"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C7D98CE" w14:textId="1051B406" w:rsidR="00DB4B34" w:rsidRPr="00A76F3B" w:rsidRDefault="00DB4B34" w:rsidP="00DB4B34">
    <w:pPr>
      <w:pStyle w:val="Encabezado"/>
    </w:pPr>
  </w:p>
  <w:p w14:paraId="695BE702" w14:textId="6AA2E951" w:rsidR="00DB4B34" w:rsidRDefault="009707E0" w:rsidP="00DB4B34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066294" wp14:editId="0059145C">
              <wp:simplePos x="0" y="0"/>
              <wp:positionH relativeFrom="column">
                <wp:posOffset>-22860</wp:posOffset>
              </wp:positionH>
              <wp:positionV relativeFrom="paragraph">
                <wp:posOffset>165735</wp:posOffset>
              </wp:positionV>
              <wp:extent cx="6468110" cy="45719"/>
              <wp:effectExtent l="0" t="0" r="889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68110" cy="45719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2BFDE" id="Rectángulo 6" o:spid="_x0000_s1026" style="position:absolute;margin-left:-1.8pt;margin-top:13.05pt;width:509.3pt;height:3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gyngIAAJAFAAAOAAAAZHJzL2Uyb0RvYy54bWysVM1OGzEQvlfqO1i+l91EIYWIDYpAqSoh&#10;QEDL2fHaWUtej2s72aRv02fpizG2NwsF1EPVPaw8nplv/j7P2fmu1WQrnFdgKjo6KikRhkOtzLqi&#10;3x6Wn04o8YGZmmkwoqJ74en5/OOHs87OxBga0LVwBEGMn3W2ok0IdlYUnjeiZf4IrDColOBaFlB0&#10;66J2rEP0VhfjspwWHbjaOuDCe7y9zEo6T/hSCh5upPQiEF1RzC2kv0v/VfwX8zM2WztmG8X7NNg/&#10;ZNEyZTDoAHXJAiMbp95AtYo78CDDEYe2ACkVF6kGrGZUvqrmvmFWpFqwOd4ObfL/D5Zfb28dUXVF&#10;p5QY1uKI7rBpv3+Z9UYDmcYGddbP0O7e3rpe8niM1e6ka4nUyn7H2af6sSKyS+3dD+0Vu0A4Xk4n&#10;05PRCKfAUTc5/jw6jehFholw1vnwRUBL4qGiDhNJoGx75UM2PZhEcw9a1UuldRLcenWhHdkynPQS&#10;vzINF9H/MNMmGhuIbhkx3hSxxFxUOoW9FtFOmzshsTuY/DhlkngphjiMc2FCrtw3rBY5/HGJX1/b&#10;4JEqTYARWWL8AbsHiJx/i52z7O2jq0i0HpzLvyWWnQePFBlMGJxbZcC9B6Cxqj5ytj80KbcmdmkF&#10;9R654yA/Km/5UuHcrpgPt8zhK8JJ42YIN/iTGrqKQn+ipAH38737aI/kRi0lHb7KivofG+YEJfqr&#10;QdqfjiaT+IyTgBQao+BealYvNWbTXgDSYYQ7yPJ0jPZBH47SQfuIC2QRo6KKGY6xK8qDOwgXIW8L&#10;XEFcLBbJDJ+uZeHK3Ft+4H3k5cPukTnbkzcg66/h8ILZ7BWHs22ch4HFJoBUieDPfe37jc8+Eadf&#10;UXGvvJST1fMinT8BAAD//wMAUEsDBBQABgAIAAAAIQCdPRCX3gAAAAkBAAAPAAAAZHJzL2Rvd25y&#10;ZXYueG1sTI9BS8NAFITvgv9heYK3djcNBhPzUkSMF/HQKoi3bfaZBLNvQ3bTxn/v9mSPwwwz35Tb&#10;xQ7iSJPvHSMkawWCuHGm5xbh471e3YPwQbPRg2NC+CUP2+r6qtSFcSfe0XEfWhFL2BcaoQthLKT0&#10;TUdW+7UbiaP37SarQ5RTK82kT7HcDnKjVCat7jkudHqkp46an/1sEYb8zcjd18vnvMj+lefnvK5V&#10;jnh7szw+gAi0hP8wnPEjOlSR6eBmNl4MCKs0i0mETZaAOPsquYvnDghpmoKsSnn5oPoDAAD//wMA&#10;UEsBAi0AFAAGAAgAAAAhALaDOJL+AAAA4QEAABMAAAAAAAAAAAAAAAAAAAAAAFtDb250ZW50X1R5&#10;cGVzXS54bWxQSwECLQAUAAYACAAAACEAOP0h/9YAAACUAQAACwAAAAAAAAAAAAAAAAAvAQAAX3Jl&#10;bHMvLnJlbHNQSwECLQAUAAYACAAAACEAYZ+YMp4CAACQBQAADgAAAAAAAAAAAAAAAAAuAgAAZHJz&#10;L2Uyb0RvYy54bWxQSwECLQAUAAYACAAAACEAnT0Ql94AAAAJAQAADwAAAAAAAAAAAAAAAAD4BAAA&#10;ZHJzL2Rvd25yZXYueG1sUEsFBgAAAAAEAAQA8wAAAAMGAAAAAA==&#10;" fillcolor="yellow" stroked="f" strokeweight="1pt"/>
          </w:pict>
        </mc:Fallback>
      </mc:AlternateContent>
    </w:r>
  </w:p>
  <w:p w14:paraId="54AE4408" w14:textId="06DDA6EA" w:rsidR="00DB4B34" w:rsidRDefault="009707E0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DBA19B" wp14:editId="6356E468">
              <wp:simplePos x="0" y="0"/>
              <wp:positionH relativeFrom="column">
                <wp:posOffset>195580</wp:posOffset>
              </wp:positionH>
              <wp:positionV relativeFrom="paragraph">
                <wp:posOffset>33020</wp:posOffset>
              </wp:positionV>
              <wp:extent cx="6249035" cy="13589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249035" cy="1358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68CE8" id="Rectángulo 7" o:spid="_x0000_s1026" style="position:absolute;margin-left:15.4pt;margin-top:2.6pt;width:492.05pt;height:10.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0ieogIAAJEFAAAOAAAAZHJzL2Uyb0RvYy54bWysVEtu2zAQ3RfoHQjuG8mOnY9hOTAcpCgQ&#10;JEGSNmuaIi0CFIclacvubXqWXqxD6pM0CbooqoXA4cy8+fDNzC/2tSY74bwCU9DRUU6JMBxKZTYF&#10;/fp49emMEh+YKZkGIwp6EJ5eLD5+mDd2JsZQgS6FIwhi/KyxBa1CsLMs87wSNfNHYIVBpQRXs4Ci&#10;22SlYw2i1zob5/lJ1oArrQMuvMfby1ZJFwlfSsHDrZReBKILirmF9Hfpv47/bDFns41jtlK8S4P9&#10;QxY1UwaDDlCXLDCydeoNVK24Aw8yHHGoM5BScZFqwGpG+atqHipmRaoFm+Pt0Cb//2D5ze7OEVUW&#10;9JQSw2p8onts2q+fZrPVQE5jgxrrZ2j3YO9cJ3k8xmr30tVEamW/4dun+rEisk/tPQztFftAOF6e&#10;jCfn+fGUEo660fH07Dz1P2txIp51PnwWUJN4KKjDTBIq2137gLHRtDeJ5h60Kq+U1klwm/VKO7Jj&#10;8anzcX7So/9hpk00NhDdWsR4k8Ua26rSKRy0iHba3AuJ7cHsxymTREwxxGGcCxPa0n3FStGGn+b4&#10;xdZhwoNHkhJgRJYYf8DuACLp32K3MJ19dBWJ14Nz/rfEWufBI0UGEwbnWhlw7wForKqL3Nr3TWpb&#10;E7u0hvKA5HHQTpW3/Erhu10zH+6YwzHCgcPVEG7xJzU0BYXuREkF7sd799Ee2Y1aShocy4L671vm&#10;BCX6i0Hen48mkzjHSZhMT8couJea9UuN2dYrQDqMcAlZno7RPuj+KB3UT7hBljEqqpjhGLugPLhe&#10;WIV2XeAO4mK5TGY4u5aFa/NgeU/8yMvH/RNztiNvQNrfQD/CbPaKw61tfA8Dy20AqRLBn/va9Rvn&#10;PhGn21FxsbyUk9XzJl38BgAA//8DAFBLAwQUAAYACAAAACEACNCoON0AAAAIAQAADwAAAGRycy9k&#10;b3ducmV2LnhtbEyPQU+EMBSE7yb+h+aZeHPbRSWCPDaGRBO9iRr11oUnoPSVtGUX/fV2T3qczGTm&#10;m2KzmFHsyPnBMsJ6pUAQN7YduEN4fro9uwLhg+ZWj5YJ4Zs8bMrjo0Lnrd3zI+3q0IlYwj7XCH0I&#10;Uy6lb3oy2q/sRBy9D+uMDlG6TrZO72O5GWWiVCqNHjgu9Hqiqqfmq54Ngqle799/mszWywtln2+u&#10;upsfKsTTk+XmGkSgJfyF4YAf0aGMTFs7c+vFiHCuInlAuExAHGy1vshAbBGSNAVZFvL/gfIXAAD/&#10;/wMAUEsBAi0AFAAGAAgAAAAhALaDOJL+AAAA4QEAABMAAAAAAAAAAAAAAAAAAAAAAFtDb250ZW50&#10;X1R5cGVzXS54bWxQSwECLQAUAAYACAAAACEAOP0h/9YAAACUAQAACwAAAAAAAAAAAAAAAAAvAQAA&#10;X3JlbHMvLnJlbHNQSwECLQAUAAYACAAAACEAdTtInqICAACRBQAADgAAAAAAAAAAAAAAAAAuAgAA&#10;ZHJzL2Uyb0RvYy54bWxQSwECLQAUAAYACAAAACEACNCoON0AAAAIAQAADwAAAAAAAAAAAAAAAAD8&#10;BAAAZHJzL2Rvd25yZXYueG1sUEsFBgAAAAAEAAQA8wAAAAYGAAAAAA==&#10;" fillcolor="#00206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4DB"/>
    <w:multiLevelType w:val="hybridMultilevel"/>
    <w:tmpl w:val="5A5861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434A"/>
    <w:multiLevelType w:val="hybridMultilevel"/>
    <w:tmpl w:val="F970D342"/>
    <w:lvl w:ilvl="0" w:tplc="3650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0136E"/>
    <w:multiLevelType w:val="hybridMultilevel"/>
    <w:tmpl w:val="C8FE334C"/>
    <w:lvl w:ilvl="0" w:tplc="6A4A1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A63B0"/>
    <w:multiLevelType w:val="hybridMultilevel"/>
    <w:tmpl w:val="34BC66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1B17"/>
    <w:multiLevelType w:val="hybridMultilevel"/>
    <w:tmpl w:val="AE604CEE"/>
    <w:lvl w:ilvl="0" w:tplc="778CBDEC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F53E1"/>
    <w:multiLevelType w:val="hybridMultilevel"/>
    <w:tmpl w:val="6D92D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5F56"/>
    <w:multiLevelType w:val="hybridMultilevel"/>
    <w:tmpl w:val="32AEB4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35F14"/>
    <w:multiLevelType w:val="hybridMultilevel"/>
    <w:tmpl w:val="88FEFB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63B24"/>
    <w:multiLevelType w:val="hybridMultilevel"/>
    <w:tmpl w:val="39C6C362"/>
    <w:lvl w:ilvl="0" w:tplc="5EDA6C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B174D"/>
    <w:multiLevelType w:val="hybridMultilevel"/>
    <w:tmpl w:val="E022FE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221A3"/>
    <w:multiLevelType w:val="hybridMultilevel"/>
    <w:tmpl w:val="DE7CF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61B00"/>
    <w:multiLevelType w:val="hybridMultilevel"/>
    <w:tmpl w:val="A3768392"/>
    <w:lvl w:ilvl="0" w:tplc="2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936B81"/>
    <w:multiLevelType w:val="hybridMultilevel"/>
    <w:tmpl w:val="5F6C0C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975A6"/>
    <w:multiLevelType w:val="hybridMultilevel"/>
    <w:tmpl w:val="F37ECC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D1380"/>
    <w:multiLevelType w:val="hybridMultilevel"/>
    <w:tmpl w:val="5E58BA22"/>
    <w:lvl w:ilvl="0" w:tplc="81C86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3C1F16"/>
    <w:multiLevelType w:val="hybridMultilevel"/>
    <w:tmpl w:val="6D92D1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154DA"/>
    <w:multiLevelType w:val="hybridMultilevel"/>
    <w:tmpl w:val="DE7CF4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F7872"/>
    <w:multiLevelType w:val="hybridMultilevel"/>
    <w:tmpl w:val="D5CCA3EC"/>
    <w:lvl w:ilvl="0" w:tplc="AC220A9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6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2"/>
    <w:rsid w:val="00042BBE"/>
    <w:rsid w:val="00054868"/>
    <w:rsid w:val="00060945"/>
    <w:rsid w:val="000A1513"/>
    <w:rsid w:val="0019093A"/>
    <w:rsid w:val="001F7176"/>
    <w:rsid w:val="00295390"/>
    <w:rsid w:val="002C5146"/>
    <w:rsid w:val="002E247F"/>
    <w:rsid w:val="00305881"/>
    <w:rsid w:val="003425AB"/>
    <w:rsid w:val="00367844"/>
    <w:rsid w:val="003F5944"/>
    <w:rsid w:val="00437AD6"/>
    <w:rsid w:val="0044511F"/>
    <w:rsid w:val="00451D02"/>
    <w:rsid w:val="004E369B"/>
    <w:rsid w:val="00533A14"/>
    <w:rsid w:val="00583AFF"/>
    <w:rsid w:val="005C1DAE"/>
    <w:rsid w:val="005C662E"/>
    <w:rsid w:val="005C68D8"/>
    <w:rsid w:val="005D0A56"/>
    <w:rsid w:val="005D7488"/>
    <w:rsid w:val="006016E6"/>
    <w:rsid w:val="00657064"/>
    <w:rsid w:val="006A1201"/>
    <w:rsid w:val="0070328D"/>
    <w:rsid w:val="00736C40"/>
    <w:rsid w:val="007514FC"/>
    <w:rsid w:val="0076482D"/>
    <w:rsid w:val="007715E0"/>
    <w:rsid w:val="00772BA9"/>
    <w:rsid w:val="0079688B"/>
    <w:rsid w:val="007F31C1"/>
    <w:rsid w:val="007F3EF4"/>
    <w:rsid w:val="0080009C"/>
    <w:rsid w:val="0081622B"/>
    <w:rsid w:val="00864500"/>
    <w:rsid w:val="00893CE5"/>
    <w:rsid w:val="00903CD0"/>
    <w:rsid w:val="009376AF"/>
    <w:rsid w:val="009420B1"/>
    <w:rsid w:val="009513C2"/>
    <w:rsid w:val="009707E0"/>
    <w:rsid w:val="009E7A09"/>
    <w:rsid w:val="00A34607"/>
    <w:rsid w:val="00A72EE4"/>
    <w:rsid w:val="00A90776"/>
    <w:rsid w:val="00B10953"/>
    <w:rsid w:val="00B54A87"/>
    <w:rsid w:val="00B65192"/>
    <w:rsid w:val="00B6715A"/>
    <w:rsid w:val="00B72AC5"/>
    <w:rsid w:val="00B959A6"/>
    <w:rsid w:val="00BE21B8"/>
    <w:rsid w:val="00BE6558"/>
    <w:rsid w:val="00C16685"/>
    <w:rsid w:val="00C40B0B"/>
    <w:rsid w:val="00C70DB3"/>
    <w:rsid w:val="00D51341"/>
    <w:rsid w:val="00D67484"/>
    <w:rsid w:val="00DB4B34"/>
    <w:rsid w:val="00DB5E67"/>
    <w:rsid w:val="00DC6F63"/>
    <w:rsid w:val="00DE2726"/>
    <w:rsid w:val="00E4376B"/>
    <w:rsid w:val="00E947A8"/>
    <w:rsid w:val="00EB0B3D"/>
    <w:rsid w:val="00EC3F1D"/>
    <w:rsid w:val="00ED75E1"/>
    <w:rsid w:val="00EE2A7C"/>
    <w:rsid w:val="00F919AC"/>
    <w:rsid w:val="00FB75EE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0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0B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PE"/>
    </w:rPr>
  </w:style>
  <w:style w:type="paragraph" w:styleId="Prrafodelista">
    <w:name w:val="List Paragraph"/>
    <w:basedOn w:val="Normal"/>
    <w:uiPriority w:val="34"/>
    <w:qFormat/>
    <w:rsid w:val="00C40B0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B4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B34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DB4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B34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Usuario de Windows</cp:lastModifiedBy>
  <cp:revision>3</cp:revision>
  <dcterms:created xsi:type="dcterms:W3CDTF">2024-03-04T23:58:00Z</dcterms:created>
  <dcterms:modified xsi:type="dcterms:W3CDTF">2024-03-05T00:00:00Z</dcterms:modified>
</cp:coreProperties>
</file>